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48818" w14:textId="27E593CB" w:rsidR="0033324F" w:rsidRDefault="00822034" w:rsidP="0033324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0"/>
          <w:szCs w:val="20"/>
        </w:rPr>
        <w:t>Inwestycja pn.</w:t>
      </w:r>
      <w:r w:rsidRPr="00B82052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31576752"/>
      <w:bookmarkStart w:id="1" w:name="_Hlk31576324"/>
      <w:r w:rsidR="0033324F">
        <w:rPr>
          <w:rFonts w:ascii="Arial" w:hAnsi="Arial" w:cs="Arial"/>
          <w:b/>
          <w:i/>
        </w:rPr>
        <w:t>„</w:t>
      </w:r>
      <w:r w:rsidR="00CF5671" w:rsidRPr="00BE4684">
        <w:rPr>
          <w:b/>
          <w:bCs/>
          <w:i/>
          <w:iCs/>
          <w:sz w:val="24"/>
          <w:szCs w:val="24"/>
        </w:rPr>
        <w:t xml:space="preserve">„Przebudowa pomieszczeń sekretariatu i gabinetu </w:t>
      </w:r>
      <w:r w:rsidR="00CF5671">
        <w:rPr>
          <w:b/>
          <w:bCs/>
          <w:i/>
          <w:iCs/>
          <w:sz w:val="24"/>
          <w:szCs w:val="24"/>
        </w:rPr>
        <w:t>n</w:t>
      </w:r>
      <w:r w:rsidR="00CF5671" w:rsidRPr="00BE4684">
        <w:rPr>
          <w:b/>
          <w:bCs/>
          <w:i/>
          <w:iCs/>
          <w:sz w:val="24"/>
          <w:szCs w:val="24"/>
        </w:rPr>
        <w:t xml:space="preserve">adleśniczego w biurze </w:t>
      </w:r>
      <w:r w:rsidR="00CF5671">
        <w:rPr>
          <w:b/>
          <w:bCs/>
          <w:i/>
          <w:iCs/>
          <w:sz w:val="24"/>
          <w:szCs w:val="24"/>
        </w:rPr>
        <w:t>n</w:t>
      </w:r>
      <w:r w:rsidR="00CF5671" w:rsidRPr="00BE4684">
        <w:rPr>
          <w:b/>
          <w:bCs/>
          <w:i/>
          <w:iCs/>
          <w:sz w:val="24"/>
          <w:szCs w:val="24"/>
        </w:rPr>
        <w:t>adleśnictwa w Miętnem</w:t>
      </w:r>
      <w:bookmarkStart w:id="2" w:name="_GoBack"/>
      <w:bookmarkEnd w:id="2"/>
      <w:r w:rsidR="0033324F">
        <w:rPr>
          <w:rFonts w:ascii="Arial" w:hAnsi="Arial" w:cs="Arial"/>
          <w:b/>
          <w:i/>
        </w:rPr>
        <w:t>”</w:t>
      </w:r>
      <w:bookmarkEnd w:id="0"/>
    </w:p>
    <w:p w14:paraId="21B85E45" w14:textId="501603AB" w:rsidR="00822034" w:rsidRPr="00965B2A" w:rsidRDefault="0033324F" w:rsidP="0033324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65B2A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"/>
    </w:p>
    <w:p w14:paraId="519FDA5D" w14:textId="2C750E75" w:rsidR="00822034" w:rsidRDefault="00822034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</w:p>
    <w:p w14:paraId="6329834C" w14:textId="70A6A02E" w:rsidR="00655278" w:rsidRPr="009243C4" w:rsidRDefault="00655278" w:rsidP="0065527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F577CA">
        <w:rPr>
          <w:rFonts w:ascii="Arial" w:hAnsi="Arial" w:cs="Arial"/>
          <w:i/>
          <w:sz w:val="18"/>
          <w:szCs w:val="18"/>
        </w:rPr>
        <w:t>7</w:t>
      </w:r>
      <w:r w:rsidRPr="009243C4">
        <w:rPr>
          <w:rFonts w:ascii="Arial" w:hAnsi="Arial" w:cs="Arial"/>
          <w:i/>
          <w:sz w:val="18"/>
          <w:szCs w:val="18"/>
        </w:rPr>
        <w:t xml:space="preserve"> do SWZ</w:t>
      </w:r>
    </w:p>
    <w:p w14:paraId="4D45AF0C" w14:textId="7E7F9CBE" w:rsidR="00655278" w:rsidRPr="001E0B48" w:rsidRDefault="0033324F" w:rsidP="0065527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Dane </w:t>
      </w:r>
      <w:r w:rsidR="00655278" w:rsidRPr="00701A7F">
        <w:rPr>
          <w:rFonts w:ascii="Arial" w:hAnsi="Arial"/>
        </w:rPr>
        <w:t xml:space="preserve"> Wykonawcy</w:t>
      </w:r>
    </w:p>
    <w:p w14:paraId="05594916" w14:textId="77777777" w:rsidR="00655278" w:rsidRDefault="00655278" w:rsidP="0065527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WYKONANYCH ROBÓT</w:t>
      </w:r>
    </w:p>
    <w:p w14:paraId="4D558FC8" w14:textId="77777777" w:rsidR="00655278" w:rsidRPr="00FD5331" w:rsidRDefault="00655278" w:rsidP="0065527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255"/>
        <w:gridCol w:w="1841"/>
        <w:gridCol w:w="2410"/>
        <w:gridCol w:w="1844"/>
        <w:gridCol w:w="1701"/>
      </w:tblGrid>
      <w:tr w:rsidR="00D40E89" w:rsidRPr="00701A7F" w14:paraId="2D1BDF5E" w14:textId="77777777" w:rsidTr="00D40E89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79CDBC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69D69C95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6941E08F" w14:textId="77777777" w:rsidR="00D40E89" w:rsidRPr="00DA4F4B" w:rsidRDefault="00D40E89" w:rsidP="004A3A2D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14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50C563" w14:textId="77777777" w:rsidR="00D40E89" w:rsidRDefault="00D40E89" w:rsidP="004A3A2D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14:paraId="78B12EF8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 zgodnie z Rozdz. V ust. 1 pkt 2 SIWZ)</w:t>
            </w:r>
          </w:p>
        </w:tc>
        <w:tc>
          <w:tcPr>
            <w:tcW w:w="6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B493D5" w14:textId="77777777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63CF4A" w14:textId="7E03AA98" w:rsidR="00D40E89" w:rsidRPr="00DA4F4B" w:rsidRDefault="00D40E89" w:rsidP="004A3A2D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robót,</w:t>
            </w:r>
            <w:r w:rsidRPr="00DA4F4B">
              <w:rPr>
                <w:b/>
                <w:sz w:val="22"/>
                <w:szCs w:val="22"/>
              </w:rPr>
              <w:t xml:space="preserve"> Odbiorca</w:t>
            </w:r>
          </w:p>
        </w:tc>
        <w:tc>
          <w:tcPr>
            <w:tcW w:w="121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1412A3" w14:textId="77777777" w:rsidR="00D40E89" w:rsidRPr="00DA4F4B" w:rsidRDefault="00D40E89" w:rsidP="004A3A2D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D40E89" w:rsidRPr="00701A7F" w14:paraId="521A819D" w14:textId="77777777" w:rsidTr="00D40E89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54DF0F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214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FE07FB" w14:textId="77777777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DE6D4A" w14:textId="72AD679B" w:rsidR="00D40E89" w:rsidRPr="00701A7F" w:rsidRDefault="00D40E89" w:rsidP="00D40E8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Wartość robót (BRUTTO)</w:t>
            </w:r>
          </w:p>
        </w:tc>
        <w:tc>
          <w:tcPr>
            <w:tcW w:w="82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85179A" w14:textId="43985414" w:rsidR="00D40E89" w:rsidRPr="00701A7F" w:rsidRDefault="00D40E89" w:rsidP="004A3A2D">
            <w:pPr>
              <w:rPr>
                <w:rFonts w:ascii="Arial" w:hAnsi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74C9C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3772B219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27301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6DA9DD" w14:textId="77777777" w:rsidR="00D40E89" w:rsidRPr="00DA4F4B" w:rsidRDefault="00D40E89" w:rsidP="004A3A2D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D40E89" w:rsidRPr="00701A7F" w14:paraId="2229AB98" w14:textId="77777777" w:rsidTr="00D40E89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EB4750" w14:textId="77777777" w:rsidR="00D40E89" w:rsidRPr="00DA4F4B" w:rsidRDefault="00D40E89" w:rsidP="004A3A2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1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1BBBC1" w14:textId="7777777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5B6EE74" w14:textId="016C8F56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FE9FFA" w14:textId="34A9A7F7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4BEA87" w14:textId="158A3AD8" w:rsidR="00D40E89" w:rsidRPr="00DA4F4B" w:rsidRDefault="00D40E89" w:rsidP="004A3A2D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70F311" w14:textId="67FF861E" w:rsidR="00D40E89" w:rsidRPr="00DA4F4B" w:rsidRDefault="00D40E89" w:rsidP="004A3A2D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40E89" w:rsidRPr="00701A7F" w14:paraId="1C86725D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A8A695" w14:textId="77777777" w:rsidR="00D40E89" w:rsidRPr="001E0B48" w:rsidRDefault="00D40E89" w:rsidP="004A3A2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0B7D17" w14:textId="77777777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1BCAC8D4" w14:textId="1C02FE57" w:rsidR="00D40E89" w:rsidRPr="00E70A6D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4D872EF4" w14:textId="365E0499" w:rsidR="00D40E89" w:rsidRDefault="00D40E89" w:rsidP="004A3A2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4F01EAB3" w14:textId="77777777" w:rsidR="00D40E89" w:rsidRPr="00DA4F4B" w:rsidRDefault="00D40E89" w:rsidP="004A3A2D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E9F1E8" w14:textId="77777777" w:rsidR="00D40E89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95C533" w14:textId="35E6D0ED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BAE5C7" w14:textId="77777777" w:rsidR="00D40E89" w:rsidRPr="00701A7F" w:rsidRDefault="00D40E89" w:rsidP="004A3A2D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029A" w14:textId="77777777" w:rsidR="00D40E89" w:rsidRPr="00701A7F" w:rsidRDefault="00D40E89" w:rsidP="004A3A2D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1964B50C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1DED82" w14:textId="59F7AF06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742A5D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Podać co najmniej:</w:t>
            </w:r>
          </w:p>
          <w:p w14:paraId="4E8A17C3" w14:textId="77777777" w:rsidR="00D40E89" w:rsidRPr="00E70A6D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krótki opis robót</w:t>
            </w:r>
          </w:p>
          <w:p w14:paraId="22BE75D9" w14:textId="77777777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0A6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określenie / opis przedmiotu, którego dotyczyły roboty</w:t>
            </w:r>
          </w:p>
          <w:p w14:paraId="562D7AF4" w14:textId="7FBBCFC8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CE7A97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2BD9B" w14:textId="13F23B0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0AA6B" w14:textId="3F7D7640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68CCF" w14:textId="4B2E4EB7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D40E89" w:rsidRPr="00701A7F" w14:paraId="5821E1FA" w14:textId="77777777" w:rsidTr="00D40E89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DE7C39" w14:textId="34984F0D" w:rsidR="00D40E89" w:rsidRPr="001E0B48" w:rsidRDefault="00D40E89" w:rsidP="00031842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06768" w14:textId="2799066D" w:rsidR="00D40E89" w:rsidRDefault="00D40E89" w:rsidP="00031842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9AE43D" w14:textId="77777777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BCC4F" w14:textId="6FE10C12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F9D023" w14:textId="32D9FD8E" w:rsidR="00D40E89" w:rsidRDefault="00D40E89" w:rsidP="0003184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29599" w14:textId="1675736E" w:rsidR="00D40E89" w:rsidRDefault="00D40E89" w:rsidP="00031842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4D90B330" w14:textId="77777777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43372216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35238FA4" w14:textId="50C91E6A" w:rsidR="00655278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>
        <w:rPr>
          <w:rFonts w:ascii="Arial" w:hAnsi="Arial"/>
          <w:b/>
          <w:i/>
        </w:rPr>
        <w:t xml:space="preserve">, </w:t>
      </w:r>
      <w:r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14:paraId="4EA0A977" w14:textId="303A67DC" w:rsidR="00D40E89" w:rsidRPr="00701A7F" w:rsidRDefault="00D40E89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W wykazie należy zamieścić wszystkie informacje na temat robót budowlanych w zakresie odpowiadającym opisowi poszczególnych wymaganych robót w warunku udziału w po</w:t>
      </w:r>
      <w:r w:rsidR="00F13D32">
        <w:rPr>
          <w:rFonts w:ascii="Arial" w:hAnsi="Arial"/>
          <w:b/>
          <w:i/>
        </w:rPr>
        <w:t xml:space="preserve">stępowaniu w Rozdz. V </w:t>
      </w:r>
      <w:r>
        <w:rPr>
          <w:rFonts w:ascii="Arial" w:hAnsi="Arial"/>
          <w:b/>
          <w:i/>
        </w:rPr>
        <w:t>2 SIWZ.</w:t>
      </w:r>
    </w:p>
    <w:p w14:paraId="304A64C4" w14:textId="77777777" w:rsidR="00655278" w:rsidRPr="00701A7F" w:rsidRDefault="00655278" w:rsidP="0065527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p w14:paraId="3108730B" w14:textId="77777777" w:rsidR="00655278" w:rsidRPr="00701A7F" w:rsidRDefault="00655278" w:rsidP="00655278">
      <w:pPr>
        <w:rPr>
          <w:rFonts w:ascii="Arial" w:hAnsi="Arial"/>
        </w:rPr>
      </w:pPr>
    </w:p>
    <w:p w14:paraId="0B12A0F6" w14:textId="77777777" w:rsidR="00655278" w:rsidRDefault="00655278" w:rsidP="00655278"/>
    <w:p w14:paraId="2FF8CAD1" w14:textId="77777777" w:rsidR="00CC2FD5" w:rsidRDefault="00CC2FD5"/>
    <w:sectPr w:rsidR="00CC2FD5" w:rsidSect="0012616B">
      <w:headerReference w:type="default" r:id="rId6"/>
      <w:footerReference w:type="default" r:id="rId7"/>
      <w:pgSz w:w="16838" w:h="11906" w:orient="landscape"/>
      <w:pgMar w:top="95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6E10" w14:textId="77777777" w:rsidR="00C2295A" w:rsidRDefault="00C2295A">
      <w:pPr>
        <w:spacing w:after="0" w:line="240" w:lineRule="auto"/>
      </w:pPr>
      <w:r>
        <w:separator/>
      </w:r>
    </w:p>
  </w:endnote>
  <w:endnote w:type="continuationSeparator" w:id="0">
    <w:p w14:paraId="2F45E571" w14:textId="77777777" w:rsidR="00C2295A" w:rsidRDefault="00C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4B76A0A" w14:textId="77777777" w:rsidR="001E0B48" w:rsidRPr="001E0B48" w:rsidRDefault="0065527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BB623F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B6BE489" w14:textId="77777777" w:rsidR="001E0B48" w:rsidRPr="001E0B48" w:rsidRDefault="00C2295A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8BCB8" w14:textId="77777777" w:rsidR="00C2295A" w:rsidRDefault="00C2295A">
      <w:pPr>
        <w:spacing w:after="0" w:line="240" w:lineRule="auto"/>
      </w:pPr>
      <w:r>
        <w:separator/>
      </w:r>
    </w:p>
  </w:footnote>
  <w:footnote w:type="continuationSeparator" w:id="0">
    <w:p w14:paraId="6EFAF6D8" w14:textId="77777777" w:rsidR="00C2295A" w:rsidRDefault="00C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C453" w14:textId="2B4BF3EC" w:rsidR="00E70A6D" w:rsidRDefault="00C2295A" w:rsidP="00E70A6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E8"/>
    <w:rsid w:val="00031842"/>
    <w:rsid w:val="00054648"/>
    <w:rsid w:val="00073322"/>
    <w:rsid w:val="001C3296"/>
    <w:rsid w:val="00211F69"/>
    <w:rsid w:val="002216C4"/>
    <w:rsid w:val="002C2C34"/>
    <w:rsid w:val="00304F00"/>
    <w:rsid w:val="0033324F"/>
    <w:rsid w:val="0041352F"/>
    <w:rsid w:val="005B396C"/>
    <w:rsid w:val="00655278"/>
    <w:rsid w:val="007001B8"/>
    <w:rsid w:val="00815DCD"/>
    <w:rsid w:val="00822034"/>
    <w:rsid w:val="008814E8"/>
    <w:rsid w:val="00993FBD"/>
    <w:rsid w:val="00A64534"/>
    <w:rsid w:val="00AC68DE"/>
    <w:rsid w:val="00BB0E47"/>
    <w:rsid w:val="00BB623F"/>
    <w:rsid w:val="00C2295A"/>
    <w:rsid w:val="00C804E5"/>
    <w:rsid w:val="00CC2FD5"/>
    <w:rsid w:val="00CF5671"/>
    <w:rsid w:val="00D40E89"/>
    <w:rsid w:val="00E07F74"/>
    <w:rsid w:val="00E505BE"/>
    <w:rsid w:val="00EE571F"/>
    <w:rsid w:val="00F13D32"/>
    <w:rsid w:val="00F577CA"/>
    <w:rsid w:val="00F776F4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74D"/>
  <w15:chartTrackingRefBased/>
  <w15:docId w15:val="{F1DD1C1C-AF53-426B-80C2-086CE6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5278"/>
  </w:style>
  <w:style w:type="paragraph" w:styleId="Stopka">
    <w:name w:val="footer"/>
    <w:basedOn w:val="Normalny"/>
    <w:link w:val="StopkaZnak"/>
    <w:uiPriority w:val="99"/>
    <w:unhideWhenUsed/>
    <w:rsid w:val="0065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78"/>
  </w:style>
  <w:style w:type="paragraph" w:customStyle="1" w:styleId="Standardowy2">
    <w:name w:val="Standardowy2"/>
    <w:basedOn w:val="Normalny"/>
    <w:rsid w:val="0065527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655278"/>
    <w:rPr>
      <w:rFonts w:ascii="Book Antiqua" w:hAnsi="Book Antiqua"/>
      <w:i/>
    </w:rPr>
  </w:style>
  <w:style w:type="paragraph" w:styleId="Tekstpodstawowy">
    <w:name w:val="Body Text"/>
    <w:basedOn w:val="Normalny"/>
    <w:link w:val="TekstpodstawowyZnak"/>
    <w:semiHidden/>
    <w:rsid w:val="006552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52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552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552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Katarzyna Przydacz</cp:lastModifiedBy>
  <cp:revision>3</cp:revision>
  <dcterms:created xsi:type="dcterms:W3CDTF">2021-07-18T22:53:00Z</dcterms:created>
  <dcterms:modified xsi:type="dcterms:W3CDTF">2021-09-13T07:39:00Z</dcterms:modified>
</cp:coreProperties>
</file>